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AADBE" w14:textId="665B8470" w:rsidR="00F92070" w:rsidRDefault="00F92070" w:rsidP="3CD3956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5FF4BCAA" wp14:editId="73B9F237">
            <wp:extent cx="5143500" cy="341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05125100_1_540x3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89A412" w14:textId="2FC38B78" w:rsidR="25BB684A" w:rsidRDefault="3CD3956B" w:rsidP="3CD3956B">
      <w:pPr>
        <w:jc w:val="center"/>
        <w:rPr>
          <w:sz w:val="40"/>
          <w:szCs w:val="40"/>
        </w:rPr>
      </w:pPr>
      <w:r w:rsidRPr="3CD3956B">
        <w:rPr>
          <w:sz w:val="40"/>
          <w:szCs w:val="40"/>
        </w:rPr>
        <w:t>Djetinjstvo</w:t>
      </w:r>
    </w:p>
    <w:p w14:paraId="6182F411" w14:textId="1B33F156" w:rsidR="25BB684A" w:rsidRDefault="25BB684A" w:rsidP="3CD3956B">
      <w:pPr>
        <w:jc w:val="center"/>
        <w:rPr>
          <w:sz w:val="40"/>
          <w:szCs w:val="40"/>
        </w:rPr>
      </w:pPr>
    </w:p>
    <w:p w14:paraId="3481458E" w14:textId="302F393F" w:rsidR="25BB684A" w:rsidRDefault="3CD3956B" w:rsidP="3CD3956B">
      <w:pPr>
        <w:ind w:firstLine="708"/>
        <w:rPr>
          <w:sz w:val="40"/>
          <w:szCs w:val="40"/>
        </w:rPr>
      </w:pPr>
      <w:r w:rsidRPr="3CD3956B">
        <w:rPr>
          <w:sz w:val="40"/>
          <w:szCs w:val="40"/>
        </w:rPr>
        <w:t>Svako dijete ima pravo na sretno djetinjstvo. Dani djetinjstva trebaju biti obojani smijehom i druženjem, a ja mogu reći da je moje upravo takvo.</w:t>
      </w:r>
    </w:p>
    <w:p w14:paraId="00798BC1" w14:textId="699173B0" w:rsidR="25BB684A" w:rsidRDefault="3CD3956B" w:rsidP="3CD3956B">
      <w:pPr>
        <w:ind w:firstLine="708"/>
        <w:rPr>
          <w:sz w:val="40"/>
          <w:szCs w:val="40"/>
        </w:rPr>
      </w:pPr>
      <w:r w:rsidRPr="3CD3956B">
        <w:rPr>
          <w:sz w:val="40"/>
          <w:szCs w:val="40"/>
        </w:rPr>
        <w:t>Kada sam bio mali</w:t>
      </w:r>
      <w:r w:rsidR="00BD4942">
        <w:rPr>
          <w:sz w:val="40"/>
          <w:szCs w:val="40"/>
        </w:rPr>
        <w:t>,</w:t>
      </w:r>
      <w:r w:rsidRPr="3CD3956B">
        <w:rPr>
          <w:sz w:val="40"/>
          <w:szCs w:val="40"/>
        </w:rPr>
        <w:t xml:space="preserve"> čuvao me </w:t>
      </w:r>
      <w:proofErr w:type="spellStart"/>
      <w:r w:rsidRPr="3CD3956B">
        <w:rPr>
          <w:sz w:val="40"/>
          <w:szCs w:val="40"/>
        </w:rPr>
        <w:t>deda</w:t>
      </w:r>
      <w:proofErr w:type="spellEnd"/>
      <w:r w:rsidRPr="3CD3956B">
        <w:rPr>
          <w:sz w:val="40"/>
          <w:szCs w:val="40"/>
        </w:rPr>
        <w:t xml:space="preserve"> Zlatko. Uvijek se rado sjećam tog vremena jer je bilo lijepo, zanimljivo i ispunjeno srećom. Moj djed više nije tu. Ne mogu ga ni vidjeti ni zagrliti, ali će zauvijek biti u mom srcu.</w:t>
      </w:r>
    </w:p>
    <w:p w14:paraId="7B74492A" w14:textId="0C1026C5" w:rsidR="25BB684A" w:rsidRDefault="3CD3956B" w:rsidP="3CD3956B">
      <w:pPr>
        <w:ind w:firstLine="708"/>
        <w:rPr>
          <w:sz w:val="40"/>
          <w:szCs w:val="40"/>
        </w:rPr>
      </w:pPr>
      <w:r w:rsidRPr="3CD3956B">
        <w:rPr>
          <w:sz w:val="40"/>
          <w:szCs w:val="40"/>
        </w:rPr>
        <w:t>Dani brzo idu i moje djetinjstvo će prestati</w:t>
      </w:r>
      <w:r w:rsidR="00BD4942">
        <w:rPr>
          <w:sz w:val="40"/>
          <w:szCs w:val="40"/>
        </w:rPr>
        <w:t>,</w:t>
      </w:r>
      <w:r w:rsidRPr="3CD3956B">
        <w:rPr>
          <w:sz w:val="40"/>
          <w:szCs w:val="40"/>
        </w:rPr>
        <w:t xml:space="preserve"> ali znam da ću ga se uvijek sjećati jer je ispunjeno smijehom. Djetinjstvo je prvo poglavlje jedne velike knjige koja se zove život.</w:t>
      </w:r>
    </w:p>
    <w:p w14:paraId="62AC0265" w14:textId="7BE4CAAF" w:rsidR="00BD4942" w:rsidRDefault="00BD4942" w:rsidP="3CD3956B">
      <w:pPr>
        <w:ind w:firstLine="708"/>
        <w:rPr>
          <w:sz w:val="40"/>
          <w:szCs w:val="40"/>
        </w:rPr>
      </w:pPr>
      <w:r>
        <w:rPr>
          <w:sz w:val="40"/>
          <w:szCs w:val="40"/>
        </w:rPr>
        <w:t>Borna Kovačevič,6.a</w:t>
      </w:r>
    </w:p>
    <w:sectPr w:rsidR="00BD49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65A86"/>
    <w:rsid w:val="00BD4942"/>
    <w:rsid w:val="00F92070"/>
    <w:rsid w:val="25BB684A"/>
    <w:rsid w:val="2A265A86"/>
    <w:rsid w:val="3CD3956B"/>
    <w:rsid w:val="483B7C57"/>
    <w:rsid w:val="70E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5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kovacevic</dc:creator>
  <cp:keywords/>
  <dc:description/>
  <cp:lastModifiedBy>laptop pc</cp:lastModifiedBy>
  <cp:revision>3</cp:revision>
  <dcterms:created xsi:type="dcterms:W3CDTF">2018-11-20T09:08:00Z</dcterms:created>
  <dcterms:modified xsi:type="dcterms:W3CDTF">2019-01-16T17:09:00Z</dcterms:modified>
</cp:coreProperties>
</file>